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77AE" w14:textId="03A70B80" w:rsidR="0057514D" w:rsidRPr="009944DF" w:rsidRDefault="0057514D">
      <w:pPr>
        <w:rPr>
          <w:rFonts w:cstheme="minorHAnsi"/>
          <w:sz w:val="24"/>
          <w:szCs w:val="24"/>
        </w:rPr>
      </w:pPr>
      <w:r w:rsidRPr="009944DF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4647A92" wp14:editId="3A70F009">
            <wp:simplePos x="0" y="0"/>
            <wp:positionH relativeFrom="margin">
              <wp:align>center</wp:align>
            </wp:positionH>
            <wp:positionV relativeFrom="paragraph">
              <wp:posOffset>-450850</wp:posOffset>
            </wp:positionV>
            <wp:extent cx="765810" cy="891540"/>
            <wp:effectExtent l="0" t="0" r="0" b="3810"/>
            <wp:wrapNone/>
            <wp:docPr id="2" name="Picture 2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DB15D" w14:textId="19B56E80" w:rsidR="002100B6" w:rsidRPr="009944DF" w:rsidRDefault="002100B6">
      <w:pPr>
        <w:rPr>
          <w:rFonts w:cstheme="minorHAnsi"/>
          <w:sz w:val="24"/>
          <w:szCs w:val="24"/>
        </w:rPr>
      </w:pPr>
    </w:p>
    <w:p w14:paraId="54D0FFB5" w14:textId="1CF3058D" w:rsidR="0057514D" w:rsidRPr="009944DF" w:rsidRDefault="0057514D" w:rsidP="0057514D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 w:rsidRPr="009944DF">
        <w:rPr>
          <w:rFonts w:asciiTheme="minorHAnsi" w:hAnsiTheme="minorHAnsi" w:cstheme="minorHAnsi"/>
          <w:sz w:val="24"/>
          <w:szCs w:val="24"/>
        </w:rPr>
        <w:t xml:space="preserve">Combined PAC Discussion </w:t>
      </w:r>
      <w:r w:rsidRPr="009944DF">
        <w:rPr>
          <w:rFonts w:asciiTheme="minorHAnsi" w:hAnsiTheme="minorHAnsi" w:cstheme="minorHAnsi"/>
          <w:sz w:val="24"/>
          <w:szCs w:val="24"/>
        </w:rPr>
        <w:t>(</w:t>
      </w:r>
      <w:r w:rsidRPr="009944DF">
        <w:rPr>
          <w:rFonts w:asciiTheme="minorHAnsi" w:hAnsiTheme="minorHAnsi" w:cstheme="minorHAnsi"/>
          <w:sz w:val="24"/>
          <w:szCs w:val="24"/>
        </w:rPr>
        <w:t>Forum</w:t>
      </w:r>
      <w:r w:rsidRPr="009944DF">
        <w:rPr>
          <w:rFonts w:asciiTheme="minorHAnsi" w:hAnsiTheme="minorHAnsi" w:cstheme="minorHAnsi"/>
          <w:sz w:val="24"/>
          <w:szCs w:val="24"/>
        </w:rPr>
        <w:t xml:space="preserve"> Notes)</w:t>
      </w:r>
    </w:p>
    <w:p w14:paraId="70EE98F5" w14:textId="77777777" w:rsidR="0057514D" w:rsidRPr="009944DF" w:rsidRDefault="0057514D" w:rsidP="0057514D">
      <w:pPr>
        <w:pStyle w:val="NoSpacing"/>
        <w:jc w:val="center"/>
        <w:rPr>
          <w:rFonts w:asciiTheme="minorHAnsi" w:hAnsiTheme="minorHAnsi" w:cstheme="minorHAnsi"/>
          <w:sz w:val="24"/>
          <w:szCs w:val="24"/>
        </w:rPr>
      </w:pPr>
      <w:r w:rsidRPr="009944DF">
        <w:rPr>
          <w:rFonts w:asciiTheme="minorHAnsi" w:hAnsiTheme="minorHAnsi" w:cstheme="minorHAnsi"/>
          <w:sz w:val="24"/>
          <w:szCs w:val="24"/>
        </w:rPr>
        <w:t>Tuesday, September 20</w:t>
      </w:r>
      <w:r w:rsidRPr="009944DF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9944DF">
        <w:rPr>
          <w:rFonts w:asciiTheme="minorHAnsi" w:hAnsiTheme="minorHAnsi" w:cstheme="minorHAnsi"/>
          <w:sz w:val="24"/>
          <w:szCs w:val="24"/>
        </w:rPr>
        <w:t xml:space="preserve"> at 2:45pm</w:t>
      </w:r>
    </w:p>
    <w:p w14:paraId="605CE72F" w14:textId="3228BB0E" w:rsidR="0057514D" w:rsidRPr="009944DF" w:rsidRDefault="0057514D" w:rsidP="0057514D">
      <w:pPr>
        <w:jc w:val="center"/>
        <w:rPr>
          <w:rFonts w:cstheme="minorHAnsi"/>
          <w:sz w:val="24"/>
          <w:szCs w:val="24"/>
        </w:rPr>
      </w:pPr>
      <w:r w:rsidRPr="009944DF">
        <w:rPr>
          <w:rFonts w:cstheme="minorHAnsi"/>
          <w:sz w:val="24"/>
          <w:szCs w:val="24"/>
        </w:rPr>
        <w:t>2022 NFHS Performing Arts Conference</w:t>
      </w:r>
    </w:p>
    <w:p w14:paraId="72E44063" w14:textId="77777777" w:rsidR="0057514D" w:rsidRPr="009944DF" w:rsidRDefault="0057514D" w:rsidP="0057514D">
      <w:pPr>
        <w:spacing w:line="240" w:lineRule="auto"/>
        <w:contextualSpacing/>
        <w:rPr>
          <w:rFonts w:cstheme="minorHAnsi"/>
          <w:sz w:val="24"/>
          <w:szCs w:val="24"/>
        </w:rPr>
      </w:pPr>
      <w:r w:rsidRPr="009944DF">
        <w:rPr>
          <w:rFonts w:cstheme="minorHAnsi"/>
          <w:sz w:val="24"/>
          <w:szCs w:val="24"/>
        </w:rPr>
        <w:t>Listed below are topics that were submitted for discussion. Additional discussion topics may be added per the direction of the moderator.</w:t>
      </w:r>
    </w:p>
    <w:p w14:paraId="39870F0D" w14:textId="77777777" w:rsidR="0057514D" w:rsidRPr="009944DF" w:rsidRDefault="0057514D" w:rsidP="0057514D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3863762" w14:textId="78731785" w:rsidR="0057514D" w:rsidRPr="00B15833" w:rsidRDefault="0057514D" w:rsidP="0057514D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15833">
        <w:rPr>
          <w:rFonts w:asciiTheme="minorHAnsi" w:hAnsiTheme="minorHAnsi" w:cstheme="minorHAnsi"/>
          <w:sz w:val="24"/>
          <w:szCs w:val="24"/>
          <w:u w:val="single"/>
        </w:rPr>
        <w:t>Student Focused</w:t>
      </w:r>
    </w:p>
    <w:p w14:paraId="10CE3544" w14:textId="0BD6C61C" w:rsidR="0057514D" w:rsidRPr="009944DF" w:rsidRDefault="0057514D" w:rsidP="0057514D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944DF">
        <w:rPr>
          <w:rFonts w:cstheme="minorHAnsi"/>
          <w:b/>
          <w:bCs/>
          <w:sz w:val="24"/>
          <w:szCs w:val="24"/>
        </w:rPr>
        <w:t>Group 1</w:t>
      </w:r>
    </w:p>
    <w:p w14:paraId="46014D14" w14:textId="5C72EEE7" w:rsidR="009944DF" w:rsidRPr="009944DF" w:rsidRDefault="009944DF" w:rsidP="009944DF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9944DF">
        <w:rPr>
          <w:rFonts w:eastAsia="Times New Roman" w:cstheme="minorHAnsi"/>
          <w:color w:val="222222"/>
          <w:sz w:val="24"/>
          <w:szCs w:val="24"/>
        </w:rPr>
        <w:t xml:space="preserve">Transitioning </w:t>
      </w:r>
      <w:r w:rsidRPr="009944DF">
        <w:rPr>
          <w:rFonts w:eastAsia="Times New Roman" w:cstheme="minorHAnsi"/>
          <w:color w:val="222222"/>
          <w:sz w:val="24"/>
          <w:szCs w:val="24"/>
        </w:rPr>
        <w:t>students</w:t>
      </w:r>
      <w:r w:rsidRPr="009944DF">
        <w:rPr>
          <w:rFonts w:eastAsia="Times New Roman" w:cstheme="minorHAnsi"/>
          <w:color w:val="222222"/>
          <w:sz w:val="24"/>
          <w:szCs w:val="24"/>
        </w:rPr>
        <w:t xml:space="preserve"> to collegiate</w:t>
      </w:r>
      <w:r>
        <w:rPr>
          <w:rFonts w:eastAsia="Times New Roman" w:cstheme="minorHAnsi"/>
          <w:color w:val="222222"/>
          <w:sz w:val="24"/>
          <w:szCs w:val="24"/>
        </w:rPr>
        <w:t xml:space="preserve"> </w:t>
      </w:r>
      <w:r w:rsidRPr="009944DF">
        <w:rPr>
          <w:rFonts w:eastAsia="Times New Roman" w:cstheme="minorHAnsi"/>
          <w:color w:val="222222"/>
          <w:sz w:val="24"/>
          <w:szCs w:val="24"/>
        </w:rPr>
        <w:t>programs</w:t>
      </w:r>
    </w:p>
    <w:p w14:paraId="6F4E0A16" w14:textId="77777777" w:rsidR="009944DF" w:rsidRDefault="009944DF" w:rsidP="009944D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9944DF">
        <w:rPr>
          <w:rFonts w:eastAsia="Times New Roman" w:cstheme="minorHAnsi"/>
          <w:color w:val="222222"/>
          <w:sz w:val="24"/>
          <w:szCs w:val="24"/>
        </w:rPr>
        <w:t>Become engaged with students auditioning process</w:t>
      </w:r>
    </w:p>
    <w:p w14:paraId="6CBF888E" w14:textId="4F7C5176" w:rsidR="009944DF" w:rsidRPr="009944DF" w:rsidRDefault="009944DF" w:rsidP="009944D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9944DF">
        <w:rPr>
          <w:rFonts w:eastAsia="Times New Roman" w:cstheme="minorHAnsi"/>
          <w:color w:val="222222"/>
          <w:sz w:val="24"/>
          <w:szCs w:val="24"/>
        </w:rPr>
        <w:t>Provide need</w:t>
      </w:r>
      <w:r w:rsidRPr="009944DF">
        <w:rPr>
          <w:rFonts w:eastAsia="Times New Roman" w:cstheme="minorHAnsi"/>
          <w:color w:val="222222"/>
          <w:sz w:val="24"/>
          <w:szCs w:val="24"/>
        </w:rPr>
        <w:t xml:space="preserve"> </w:t>
      </w:r>
      <w:r w:rsidRPr="009944DF">
        <w:rPr>
          <w:rFonts w:eastAsia="Times New Roman" w:cstheme="minorHAnsi"/>
          <w:color w:val="222222"/>
          <w:sz w:val="24"/>
          <w:szCs w:val="24"/>
        </w:rPr>
        <w:t>resources to students in</w:t>
      </w:r>
      <w:r w:rsidRPr="009944DF">
        <w:rPr>
          <w:rFonts w:eastAsia="Times New Roman" w:cstheme="minorHAnsi"/>
          <w:color w:val="222222"/>
          <w:sz w:val="24"/>
          <w:szCs w:val="24"/>
        </w:rPr>
        <w:t xml:space="preserve"> need</w:t>
      </w:r>
    </w:p>
    <w:p w14:paraId="3F7FD45B" w14:textId="77777777" w:rsidR="009944DF" w:rsidRDefault="009944DF" w:rsidP="009944D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9944DF">
        <w:rPr>
          <w:rFonts w:eastAsia="Times New Roman" w:cstheme="minorHAnsi"/>
          <w:color w:val="222222"/>
          <w:sz w:val="24"/>
          <w:szCs w:val="24"/>
        </w:rPr>
        <w:t xml:space="preserve">Aide students after arriving in </w:t>
      </w:r>
      <w:r w:rsidRPr="009944DF">
        <w:rPr>
          <w:rFonts w:eastAsia="Times New Roman" w:cstheme="minorHAnsi"/>
          <w:color w:val="222222"/>
          <w:sz w:val="24"/>
          <w:szCs w:val="24"/>
        </w:rPr>
        <w:t>University</w:t>
      </w:r>
      <w:r w:rsidRPr="009944DF">
        <w:rPr>
          <w:rFonts w:eastAsia="Times New Roman" w:cstheme="minorHAnsi"/>
          <w:color w:val="222222"/>
          <w:sz w:val="24"/>
          <w:szCs w:val="24"/>
        </w:rPr>
        <w:t xml:space="preserve"> setting</w:t>
      </w:r>
    </w:p>
    <w:p w14:paraId="2F510C94" w14:textId="77777777" w:rsidR="009944DF" w:rsidRDefault="009944DF" w:rsidP="009944D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9944DF">
        <w:rPr>
          <w:rFonts w:eastAsia="Times New Roman" w:cstheme="minorHAnsi"/>
          <w:color w:val="222222"/>
          <w:sz w:val="24"/>
          <w:szCs w:val="24"/>
        </w:rPr>
        <w:t>Matching students with opportunities that pertain to them</w:t>
      </w:r>
    </w:p>
    <w:p w14:paraId="28AA167E" w14:textId="77777777" w:rsidR="009944DF" w:rsidRDefault="009944DF" w:rsidP="009944D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9944DF">
        <w:rPr>
          <w:rFonts w:eastAsia="Times New Roman" w:cstheme="minorHAnsi"/>
          <w:color w:val="222222"/>
          <w:sz w:val="24"/>
          <w:szCs w:val="24"/>
        </w:rPr>
        <w:t>Identifying interested students</w:t>
      </w:r>
    </w:p>
    <w:p w14:paraId="43960A0B" w14:textId="77777777" w:rsidR="009944DF" w:rsidRDefault="009944DF" w:rsidP="009944D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9944DF">
        <w:rPr>
          <w:rFonts w:eastAsia="Times New Roman" w:cstheme="minorHAnsi"/>
          <w:color w:val="222222"/>
          <w:sz w:val="24"/>
          <w:szCs w:val="24"/>
        </w:rPr>
        <w:t>Building exposure opportunities</w:t>
      </w:r>
    </w:p>
    <w:p w14:paraId="01844D82" w14:textId="77777777" w:rsidR="009944DF" w:rsidRDefault="009944DF" w:rsidP="009944D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9944DF">
        <w:rPr>
          <w:rFonts w:eastAsia="Times New Roman" w:cstheme="minorHAnsi"/>
          <w:color w:val="222222"/>
          <w:sz w:val="24"/>
          <w:szCs w:val="24"/>
        </w:rPr>
        <w:t>Advantages to the student</w:t>
      </w:r>
    </w:p>
    <w:p w14:paraId="05AEA428" w14:textId="10289FBA" w:rsidR="009944DF" w:rsidRPr="009944DF" w:rsidRDefault="009944DF" w:rsidP="009944D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9944DF">
        <w:rPr>
          <w:rFonts w:eastAsia="Times New Roman" w:cstheme="minorHAnsi"/>
          <w:color w:val="222222"/>
          <w:sz w:val="24"/>
          <w:szCs w:val="24"/>
        </w:rPr>
        <w:t>Individualization of preparation</w:t>
      </w:r>
    </w:p>
    <w:p w14:paraId="497ACEA1" w14:textId="77777777" w:rsidR="009944DF" w:rsidRPr="009944DF" w:rsidRDefault="009944DF" w:rsidP="0057514D">
      <w:pPr>
        <w:spacing w:line="360" w:lineRule="auto"/>
        <w:rPr>
          <w:rFonts w:cstheme="minorHAnsi"/>
          <w:sz w:val="24"/>
          <w:szCs w:val="24"/>
        </w:rPr>
      </w:pPr>
    </w:p>
    <w:p w14:paraId="0D7C09F2" w14:textId="771D7CD3" w:rsidR="0057514D" w:rsidRDefault="0057514D" w:rsidP="0057514D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944DF">
        <w:rPr>
          <w:rFonts w:cstheme="minorHAnsi"/>
          <w:b/>
          <w:bCs/>
          <w:sz w:val="24"/>
          <w:szCs w:val="24"/>
        </w:rPr>
        <w:t>Group 2</w:t>
      </w:r>
    </w:p>
    <w:p w14:paraId="7CB16125" w14:textId="77777777" w:rsidR="00DC4991" w:rsidRPr="00A47A35" w:rsidRDefault="00DC4991" w:rsidP="00DC499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  <w:r w:rsidRPr="00A47A35">
        <w:rPr>
          <w:rFonts w:asciiTheme="minorHAnsi" w:hAnsiTheme="minorHAnsi" w:cstheme="minorHAnsi"/>
          <w:color w:val="222222"/>
        </w:rPr>
        <w:t>Learner focused</w:t>
      </w:r>
    </w:p>
    <w:p w14:paraId="0261147F" w14:textId="77777777" w:rsidR="00DC4991" w:rsidRPr="00A47A35" w:rsidRDefault="00DC4991" w:rsidP="00DC4991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  <w:r w:rsidRPr="00A47A35">
        <w:rPr>
          <w:rFonts w:asciiTheme="minorHAnsi" w:hAnsiTheme="minorHAnsi" w:cstheme="minorHAnsi"/>
          <w:color w:val="222222"/>
        </w:rPr>
        <w:t>Options of Careers in ARTS-</w:t>
      </w:r>
    </w:p>
    <w:p w14:paraId="5FA7B37B" w14:textId="7D8A1240" w:rsidR="00DC4991" w:rsidRPr="00A47A35" w:rsidRDefault="00DC4991" w:rsidP="00DC4991">
      <w:pPr>
        <w:pStyle w:val="NormalWeb"/>
        <w:numPr>
          <w:ilvl w:val="1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  <w:r w:rsidRPr="00A47A35">
        <w:rPr>
          <w:rFonts w:asciiTheme="minorHAnsi" w:hAnsiTheme="minorHAnsi" w:cstheme="minorHAnsi"/>
          <w:color w:val="222222"/>
        </w:rPr>
        <w:t xml:space="preserve">do we </w:t>
      </w:r>
      <w:r w:rsidR="00A47A35" w:rsidRPr="00A47A35">
        <w:rPr>
          <w:rFonts w:asciiTheme="minorHAnsi" w:hAnsiTheme="minorHAnsi" w:cstheme="minorHAnsi"/>
          <w:color w:val="222222"/>
        </w:rPr>
        <w:t>intentionally</w:t>
      </w:r>
      <w:r w:rsidRPr="00A47A35">
        <w:rPr>
          <w:rFonts w:asciiTheme="minorHAnsi" w:hAnsiTheme="minorHAnsi" w:cstheme="minorHAnsi"/>
          <w:color w:val="222222"/>
        </w:rPr>
        <w:t xml:space="preserve"> talk above this</w:t>
      </w:r>
      <w:r w:rsidR="00A47A35" w:rsidRPr="00A47A35">
        <w:rPr>
          <w:rFonts w:asciiTheme="minorHAnsi" w:hAnsiTheme="minorHAnsi" w:cstheme="minorHAnsi"/>
          <w:color w:val="222222"/>
        </w:rPr>
        <w:t>?</w:t>
      </w:r>
    </w:p>
    <w:p w14:paraId="3F9D6793" w14:textId="07A2A9B3" w:rsidR="00DC4991" w:rsidRPr="00A47A35" w:rsidRDefault="00A47A35" w:rsidP="00A47A3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  <w:r w:rsidRPr="00A47A35">
        <w:rPr>
          <w:rFonts w:asciiTheme="minorHAnsi" w:hAnsiTheme="minorHAnsi" w:cstheme="minorHAnsi"/>
          <w:color w:val="222222"/>
        </w:rPr>
        <w:t>Teach towards the skills of students</w:t>
      </w:r>
    </w:p>
    <w:p w14:paraId="0654EE94" w14:textId="3B2D70E1" w:rsidR="00A47A35" w:rsidRPr="00A47A35" w:rsidRDefault="00A47A35" w:rsidP="00A47A3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  <w:r w:rsidRPr="00A47A35">
        <w:rPr>
          <w:rFonts w:asciiTheme="minorHAnsi" w:hAnsiTheme="minorHAnsi" w:cstheme="minorHAnsi"/>
          <w:color w:val="222222"/>
        </w:rPr>
        <w:t>Do we invite all to continue higher ed?</w:t>
      </w:r>
    </w:p>
    <w:p w14:paraId="595030CB" w14:textId="6E5A1141" w:rsidR="00A47A35" w:rsidRPr="00A47A35" w:rsidRDefault="00A47A35" w:rsidP="00A47A3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  <w:r w:rsidRPr="00A47A35">
        <w:rPr>
          <w:rFonts w:asciiTheme="minorHAnsi" w:hAnsiTheme="minorHAnsi" w:cstheme="minorHAnsi"/>
          <w:color w:val="222222"/>
        </w:rPr>
        <w:t>Bring college and industry into schools</w:t>
      </w:r>
    </w:p>
    <w:p w14:paraId="6D93A5B9" w14:textId="0EDD9DA8" w:rsidR="00A47A35" w:rsidRPr="00A47A35" w:rsidRDefault="00A47A35" w:rsidP="00A47A35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22222"/>
        </w:rPr>
      </w:pPr>
      <w:r w:rsidRPr="00A47A35">
        <w:rPr>
          <w:rFonts w:asciiTheme="minorHAnsi" w:hAnsiTheme="minorHAnsi" w:cstheme="minorHAnsi"/>
          <w:color w:val="222222"/>
        </w:rPr>
        <w:t>Career opportunities</w:t>
      </w:r>
    </w:p>
    <w:p w14:paraId="414AA0AA" w14:textId="77777777" w:rsidR="00DC4991" w:rsidRPr="00DC4991" w:rsidRDefault="00DC4991" w:rsidP="0057514D">
      <w:pPr>
        <w:spacing w:line="360" w:lineRule="auto"/>
        <w:rPr>
          <w:rFonts w:cstheme="minorHAnsi"/>
          <w:sz w:val="24"/>
          <w:szCs w:val="24"/>
        </w:rPr>
      </w:pPr>
    </w:p>
    <w:p w14:paraId="5E3124D0" w14:textId="20177B82" w:rsidR="00860BAF" w:rsidRDefault="0057514D" w:rsidP="0057514D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944DF">
        <w:rPr>
          <w:rFonts w:cstheme="minorHAnsi"/>
          <w:b/>
          <w:bCs/>
          <w:sz w:val="24"/>
          <w:szCs w:val="24"/>
        </w:rPr>
        <w:t>Group 3</w:t>
      </w:r>
    </w:p>
    <w:p w14:paraId="3FE9EA37" w14:textId="04661163" w:rsidR="00860BAF" w:rsidRDefault="00860BAF" w:rsidP="00860BAF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Competition</w:t>
      </w:r>
    </w:p>
    <w:p w14:paraId="4C67A96B" w14:textId="7E31199E" w:rsidR="00860BAF" w:rsidRDefault="00860BAF" w:rsidP="00860BAF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Super competitive, high achieving kids</w:t>
      </w:r>
    </w:p>
    <w:p w14:paraId="3F79B8A2" w14:textId="59175440" w:rsidR="00860BAF" w:rsidRDefault="00860BAF" w:rsidP="00860BAF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Build community of inclusion, celebration</w:t>
      </w:r>
    </w:p>
    <w:p w14:paraId="6F0807D2" w14:textId="2864BD16" w:rsidR="00860BAF" w:rsidRDefault="00860BAF" w:rsidP="00860BAF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Peer mentoring</w:t>
      </w:r>
    </w:p>
    <w:p w14:paraId="3BB6AE8A" w14:textId="33296C91" w:rsidR="00860BAF" w:rsidRPr="00860BAF" w:rsidRDefault="00860BAF" w:rsidP="00860BAF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Individualize opportunities</w:t>
      </w:r>
    </w:p>
    <w:p w14:paraId="1C63613D" w14:textId="4A7E9E17" w:rsidR="0057514D" w:rsidRDefault="0057514D" w:rsidP="0057514D">
      <w:pPr>
        <w:rPr>
          <w:rFonts w:cstheme="minorHAnsi"/>
          <w:b/>
          <w:bCs/>
          <w:sz w:val="24"/>
          <w:szCs w:val="24"/>
        </w:rPr>
      </w:pPr>
      <w:r w:rsidRPr="009944DF">
        <w:rPr>
          <w:rFonts w:cstheme="minorHAnsi"/>
          <w:b/>
          <w:bCs/>
          <w:sz w:val="24"/>
          <w:szCs w:val="24"/>
        </w:rPr>
        <w:t>Group 4</w:t>
      </w:r>
    </w:p>
    <w:p w14:paraId="7683C4D9" w14:textId="142130F3" w:rsidR="00860BAF" w:rsidRDefault="00860BAF" w:rsidP="00860BAF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Concurrent/dual credit with local colleges</w:t>
      </w:r>
    </w:p>
    <w:p w14:paraId="3E93FDCC" w14:textId="65028AE1" w:rsidR="00860BAF" w:rsidRDefault="00860BAF" w:rsidP="00860BAF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Screen time</w:t>
      </w:r>
    </w:p>
    <w:p w14:paraId="2D96B3E1" w14:textId="49B9AC67" w:rsidR="00860BAF" w:rsidRDefault="00860BAF" w:rsidP="00860BAF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Length for rehearsals</w:t>
      </w:r>
    </w:p>
    <w:p w14:paraId="7317DAC3" w14:textId="0D49743E" w:rsidR="00860BAF" w:rsidRDefault="00860BAF" w:rsidP="00860BAF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Teaching mindfulness, executive functioning skills, healthy behaviors</w:t>
      </w:r>
    </w:p>
    <w:p w14:paraId="55FD3840" w14:textId="6EF6FC9C" w:rsidR="00860BAF" w:rsidRDefault="00860BAF" w:rsidP="00860BAF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Too many choices of courses </w:t>
      </w:r>
    </w:p>
    <w:p w14:paraId="1445DB58" w14:textId="5C4DBBB2" w:rsidR="004F464E" w:rsidRPr="00860BAF" w:rsidRDefault="004F464E" w:rsidP="00860BAF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How do adults share students appropriately?</w:t>
      </w:r>
    </w:p>
    <w:p w14:paraId="2B962100" w14:textId="77777777" w:rsidR="0057514D" w:rsidRPr="009944DF" w:rsidRDefault="0057514D" w:rsidP="0057514D">
      <w:pPr>
        <w:rPr>
          <w:rFonts w:cstheme="minorHAnsi"/>
          <w:b/>
          <w:bCs/>
          <w:sz w:val="24"/>
          <w:szCs w:val="24"/>
        </w:rPr>
      </w:pPr>
      <w:r w:rsidRPr="009944DF">
        <w:rPr>
          <w:rFonts w:cstheme="minorHAnsi"/>
          <w:b/>
          <w:bCs/>
          <w:sz w:val="24"/>
          <w:szCs w:val="24"/>
        </w:rPr>
        <w:t>Group 5</w:t>
      </w:r>
    </w:p>
    <w:p w14:paraId="725A3489" w14:textId="2687DEA5" w:rsidR="0057514D" w:rsidRDefault="004F464E" w:rsidP="004F464E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Walk the halls/cafeteria/study halls</w:t>
      </w:r>
    </w:p>
    <w:p w14:paraId="45752686" w14:textId="030E8CE2" w:rsidR="004F464E" w:rsidRDefault="004F464E" w:rsidP="004F464E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Perform at student events and classrooms</w:t>
      </w:r>
    </w:p>
    <w:p w14:paraId="603F7BE3" w14:textId="3F367560" w:rsidR="004F464E" w:rsidRDefault="004F464E" w:rsidP="004F464E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Use current students to recruit during info sessions</w:t>
      </w:r>
    </w:p>
    <w:p w14:paraId="2741BDDE" w14:textId="1C2080B2" w:rsidR="004F464E" w:rsidRDefault="004F464E" w:rsidP="004F464E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Activities for transition years</w:t>
      </w:r>
    </w:p>
    <w:p w14:paraId="25F5DFFE" w14:textId="2168DBF8" w:rsidR="004F464E" w:rsidRDefault="004F464E" w:rsidP="004F464E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Large/district ensemble events</w:t>
      </w:r>
    </w:p>
    <w:p w14:paraId="4ECB6C92" w14:textId="73A3A304" w:rsidR="004F464E" w:rsidRDefault="004F464E" w:rsidP="004F464E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HS drama to MS and ES</w:t>
      </w:r>
    </w:p>
    <w:p w14:paraId="67B1B5FB" w14:textId="77777777" w:rsidR="00B15833" w:rsidRPr="004F464E" w:rsidRDefault="00B15833" w:rsidP="00B15833">
      <w:pPr>
        <w:pStyle w:val="ListParagraph"/>
        <w:spacing w:line="360" w:lineRule="auto"/>
        <w:rPr>
          <w:rFonts w:cstheme="minorHAnsi"/>
          <w:sz w:val="24"/>
          <w:szCs w:val="24"/>
        </w:rPr>
      </w:pPr>
    </w:p>
    <w:p w14:paraId="61CA4147" w14:textId="599AC7EE" w:rsidR="0057514D" w:rsidRPr="00B15833" w:rsidRDefault="0057514D" w:rsidP="0057514D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15833">
        <w:rPr>
          <w:rFonts w:asciiTheme="minorHAnsi" w:hAnsiTheme="minorHAnsi" w:cstheme="minorHAnsi"/>
          <w:sz w:val="24"/>
          <w:szCs w:val="24"/>
          <w:u w:val="single"/>
        </w:rPr>
        <w:t>Advocacy</w:t>
      </w:r>
    </w:p>
    <w:p w14:paraId="4D57EEFF" w14:textId="43FE5D24" w:rsidR="0057514D" w:rsidRPr="009944DF" w:rsidRDefault="0057514D" w:rsidP="0057514D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944DF">
        <w:rPr>
          <w:rFonts w:cstheme="minorHAnsi"/>
          <w:b/>
          <w:bCs/>
          <w:sz w:val="24"/>
          <w:szCs w:val="24"/>
        </w:rPr>
        <w:t>Group 1</w:t>
      </w:r>
    </w:p>
    <w:p w14:paraId="7A5E4F8B" w14:textId="77777777" w:rsidR="00DC4991" w:rsidRDefault="009944DF" w:rsidP="00DC499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DC4991">
        <w:rPr>
          <w:rFonts w:eastAsia="Times New Roman" w:cstheme="minorHAnsi"/>
          <w:color w:val="222222"/>
          <w:sz w:val="24"/>
          <w:szCs w:val="24"/>
        </w:rPr>
        <w:t>Provide workshops</w:t>
      </w:r>
    </w:p>
    <w:p w14:paraId="6D6CE6B8" w14:textId="77777777" w:rsidR="00DC4991" w:rsidRDefault="009944DF" w:rsidP="00DC499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DC4991">
        <w:rPr>
          <w:rFonts w:eastAsia="Times New Roman" w:cstheme="minorHAnsi"/>
          <w:color w:val="222222"/>
          <w:sz w:val="24"/>
          <w:szCs w:val="24"/>
        </w:rPr>
        <w:t>Attend conferences/</w:t>
      </w:r>
      <w:r w:rsidR="00DC4991" w:rsidRPr="00DC4991">
        <w:rPr>
          <w:rFonts w:eastAsia="Times New Roman" w:cstheme="minorHAnsi"/>
          <w:color w:val="222222"/>
          <w:sz w:val="24"/>
          <w:szCs w:val="24"/>
        </w:rPr>
        <w:t>workshops</w:t>
      </w:r>
    </w:p>
    <w:p w14:paraId="69F95E71" w14:textId="77777777" w:rsidR="00DC4991" w:rsidRDefault="009944DF" w:rsidP="00DC499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DC4991">
        <w:rPr>
          <w:rFonts w:eastAsia="Times New Roman" w:cstheme="minorHAnsi"/>
          <w:color w:val="222222"/>
          <w:sz w:val="24"/>
          <w:szCs w:val="24"/>
        </w:rPr>
        <w:t xml:space="preserve">Target recruitment based </w:t>
      </w:r>
      <w:r w:rsidR="00DC4991" w:rsidRPr="00DC4991">
        <w:rPr>
          <w:rFonts w:eastAsia="Times New Roman" w:cstheme="minorHAnsi"/>
          <w:color w:val="222222"/>
          <w:sz w:val="24"/>
          <w:szCs w:val="24"/>
        </w:rPr>
        <w:t>standardized</w:t>
      </w:r>
      <w:r w:rsidRPr="00DC4991">
        <w:rPr>
          <w:rFonts w:eastAsia="Times New Roman" w:cstheme="minorHAnsi"/>
          <w:color w:val="222222"/>
          <w:sz w:val="24"/>
          <w:szCs w:val="24"/>
        </w:rPr>
        <w:t xml:space="preserve"> test scores</w:t>
      </w:r>
    </w:p>
    <w:p w14:paraId="3A848921" w14:textId="77777777" w:rsidR="00DC4991" w:rsidRDefault="009944DF" w:rsidP="00DC499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DC4991">
        <w:rPr>
          <w:rFonts w:eastAsia="Times New Roman" w:cstheme="minorHAnsi"/>
          <w:color w:val="222222"/>
          <w:sz w:val="24"/>
          <w:szCs w:val="24"/>
        </w:rPr>
        <w:t xml:space="preserve">Identify and empower </w:t>
      </w:r>
      <w:r w:rsidR="00DC4991" w:rsidRPr="00DC4991">
        <w:rPr>
          <w:rFonts w:eastAsia="Times New Roman" w:cstheme="minorHAnsi"/>
          <w:color w:val="222222"/>
          <w:sz w:val="24"/>
          <w:szCs w:val="24"/>
        </w:rPr>
        <w:t>influential</w:t>
      </w:r>
      <w:r w:rsidRPr="00DC4991">
        <w:rPr>
          <w:rFonts w:eastAsia="Times New Roman" w:cstheme="minorHAnsi"/>
          <w:color w:val="222222"/>
          <w:sz w:val="24"/>
          <w:szCs w:val="24"/>
        </w:rPr>
        <w:t xml:space="preserve"> </w:t>
      </w:r>
      <w:r w:rsidR="00DC4991" w:rsidRPr="00DC4991">
        <w:rPr>
          <w:rFonts w:eastAsia="Times New Roman" w:cstheme="minorHAnsi"/>
          <w:color w:val="222222"/>
          <w:sz w:val="24"/>
          <w:szCs w:val="24"/>
        </w:rPr>
        <w:t>adults</w:t>
      </w:r>
    </w:p>
    <w:p w14:paraId="70F30488" w14:textId="77777777" w:rsidR="00DC4991" w:rsidRDefault="009944DF" w:rsidP="00DC499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DC4991">
        <w:rPr>
          <w:rFonts w:eastAsia="Times New Roman" w:cstheme="minorHAnsi"/>
          <w:color w:val="222222"/>
          <w:sz w:val="24"/>
          <w:szCs w:val="24"/>
        </w:rPr>
        <w:t xml:space="preserve">Participating in activities where </w:t>
      </w:r>
      <w:r w:rsidR="00DC4991" w:rsidRPr="00DC4991">
        <w:rPr>
          <w:rFonts w:eastAsia="Times New Roman" w:cstheme="minorHAnsi"/>
          <w:color w:val="222222"/>
          <w:sz w:val="24"/>
          <w:szCs w:val="24"/>
        </w:rPr>
        <w:t xml:space="preserve">design </w:t>
      </w:r>
      <w:r w:rsidRPr="00DC4991">
        <w:rPr>
          <w:rFonts w:eastAsia="Times New Roman" w:cstheme="minorHAnsi"/>
          <w:color w:val="222222"/>
          <w:sz w:val="24"/>
          <w:szCs w:val="24"/>
        </w:rPr>
        <w:t>makers are</w:t>
      </w:r>
    </w:p>
    <w:p w14:paraId="130F8D6F" w14:textId="77777777" w:rsidR="00DC4991" w:rsidRDefault="009944DF" w:rsidP="00DC499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DC4991">
        <w:rPr>
          <w:rFonts w:eastAsia="Times New Roman" w:cstheme="minorHAnsi"/>
          <w:color w:val="222222"/>
          <w:sz w:val="24"/>
          <w:szCs w:val="24"/>
        </w:rPr>
        <w:t>Sponsors</w:t>
      </w:r>
    </w:p>
    <w:p w14:paraId="0A90FBEE" w14:textId="77777777" w:rsidR="00DC4991" w:rsidRDefault="009944DF" w:rsidP="00DC499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DC4991">
        <w:rPr>
          <w:rFonts w:eastAsia="Times New Roman" w:cstheme="minorHAnsi"/>
          <w:color w:val="222222"/>
          <w:sz w:val="24"/>
          <w:szCs w:val="24"/>
        </w:rPr>
        <w:t>High profile testimonials to share</w:t>
      </w:r>
    </w:p>
    <w:p w14:paraId="5AD8A101" w14:textId="52D9DA1A" w:rsidR="009944DF" w:rsidRPr="00DC4991" w:rsidRDefault="009944DF" w:rsidP="00DC499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DC4991">
        <w:rPr>
          <w:rFonts w:eastAsia="Times New Roman" w:cstheme="minorHAnsi"/>
          <w:color w:val="222222"/>
          <w:sz w:val="24"/>
          <w:szCs w:val="24"/>
        </w:rPr>
        <w:t>Social Media</w:t>
      </w:r>
    </w:p>
    <w:p w14:paraId="104811A9" w14:textId="77777777" w:rsidR="009944DF" w:rsidRPr="009944DF" w:rsidRDefault="009944DF" w:rsidP="0057514D">
      <w:pPr>
        <w:spacing w:line="360" w:lineRule="auto"/>
        <w:rPr>
          <w:rFonts w:cstheme="minorHAnsi"/>
          <w:sz w:val="24"/>
          <w:szCs w:val="24"/>
        </w:rPr>
      </w:pPr>
    </w:p>
    <w:p w14:paraId="41788E45" w14:textId="1054CC06" w:rsidR="0057514D" w:rsidRDefault="0057514D" w:rsidP="0057514D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944DF">
        <w:rPr>
          <w:rFonts w:cstheme="minorHAnsi"/>
          <w:b/>
          <w:bCs/>
          <w:sz w:val="24"/>
          <w:szCs w:val="24"/>
        </w:rPr>
        <w:t>Group 2</w:t>
      </w:r>
    </w:p>
    <w:p w14:paraId="2023BAC1" w14:textId="57E326EE" w:rsidR="00A47A35" w:rsidRDefault="00A47A35" w:rsidP="00A47A35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State MEA as advocacy group</w:t>
      </w:r>
    </w:p>
    <w:p w14:paraId="40594D48" w14:textId="789738C4" w:rsidR="00A47A35" w:rsidRDefault="00A47A35" w:rsidP="00A47A35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Each state is different</w:t>
      </w:r>
    </w:p>
    <w:p w14:paraId="5C699EAD" w14:textId="55F3579B" w:rsidR="00A47A35" w:rsidRDefault="00A47A35" w:rsidP="00A47A35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Advocate at state level</w:t>
      </w:r>
    </w:p>
    <w:p w14:paraId="7374ABFF" w14:textId="26167BDF" w:rsidR="00A47A35" w:rsidRDefault="00A47A35" w:rsidP="00A47A35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State network with industry and lobbyists</w:t>
      </w:r>
    </w:p>
    <w:p w14:paraId="479AD162" w14:textId="4E9A4133" w:rsidR="00A47A35" w:rsidRDefault="00A47A35" w:rsidP="00A47A35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Teachers as advocates</w:t>
      </w:r>
    </w:p>
    <w:p w14:paraId="0EC41C7E" w14:textId="1B4EB475" w:rsidR="00A47A35" w:rsidRDefault="00A47A35" w:rsidP="00A47A35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CMA Foundation grant to fund</w:t>
      </w:r>
    </w:p>
    <w:p w14:paraId="356DA287" w14:textId="4F008B9B" w:rsidR="00A47A35" w:rsidRDefault="00A47A35" w:rsidP="00A47A35">
      <w:pPr>
        <w:pStyle w:val="ListParagraph"/>
        <w:numPr>
          <w:ilvl w:val="1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Advocacy</w:t>
      </w:r>
    </w:p>
    <w:p w14:paraId="4AF1D2AE" w14:textId="21A994F9" w:rsidR="00A47A35" w:rsidRDefault="00A47A35" w:rsidP="00A47A35">
      <w:pPr>
        <w:pStyle w:val="ListParagraph"/>
        <w:numPr>
          <w:ilvl w:val="1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State level </w:t>
      </w:r>
    </w:p>
    <w:p w14:paraId="01C4E66F" w14:textId="740B456A" w:rsidR="00A47A35" w:rsidRPr="00A47A35" w:rsidRDefault="00A47A35" w:rsidP="00A47A35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Use social media/media</w:t>
      </w:r>
    </w:p>
    <w:p w14:paraId="48F6BA8B" w14:textId="5736BF21" w:rsidR="0057514D" w:rsidRDefault="0057514D" w:rsidP="0057514D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944DF">
        <w:rPr>
          <w:rFonts w:cstheme="minorHAnsi"/>
          <w:b/>
          <w:bCs/>
          <w:sz w:val="24"/>
          <w:szCs w:val="24"/>
        </w:rPr>
        <w:t>Group 3</w:t>
      </w:r>
    </w:p>
    <w:p w14:paraId="6A4F47A0" w14:textId="28D70BE4" w:rsidR="00860BAF" w:rsidRDefault="00860BAF" w:rsidP="00860BAF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Use data and storytelling to show access and participation</w:t>
      </w:r>
    </w:p>
    <w:p w14:paraId="5CEFFFB2" w14:textId="53014BF4" w:rsidR="00860BAF" w:rsidRDefault="00860BAF" w:rsidP="00860BAF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Strategic plan for the arts</w:t>
      </w:r>
    </w:p>
    <w:p w14:paraId="73CBB34B" w14:textId="31FABDD7" w:rsidR="00860BAF" w:rsidRDefault="00860BAF" w:rsidP="00860BAF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State coalitions</w:t>
      </w:r>
    </w:p>
    <w:p w14:paraId="7B51AEF4" w14:textId="5FA97136" w:rsidR="00860BAF" w:rsidRDefault="00860BAF" w:rsidP="00860BAF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Engage parents as advocates</w:t>
      </w:r>
    </w:p>
    <w:p w14:paraId="638365A4" w14:textId="5E4D4C47" w:rsidR="00860BAF" w:rsidRPr="00860BAF" w:rsidRDefault="00860BAF" w:rsidP="00860BAF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ESSER funding</w:t>
      </w:r>
    </w:p>
    <w:p w14:paraId="3C5F394B" w14:textId="2D267FC5" w:rsidR="0057514D" w:rsidRDefault="0057514D" w:rsidP="0057514D">
      <w:pPr>
        <w:rPr>
          <w:rFonts w:cstheme="minorHAnsi"/>
          <w:b/>
          <w:bCs/>
          <w:sz w:val="24"/>
          <w:szCs w:val="24"/>
        </w:rPr>
      </w:pPr>
      <w:r w:rsidRPr="009944DF">
        <w:rPr>
          <w:rFonts w:cstheme="minorHAnsi"/>
          <w:b/>
          <w:bCs/>
          <w:sz w:val="24"/>
          <w:szCs w:val="24"/>
        </w:rPr>
        <w:t>Group 4</w:t>
      </w:r>
    </w:p>
    <w:p w14:paraId="390075D1" w14:textId="4E4B795B" w:rsidR="004F464E" w:rsidRDefault="004F464E" w:rsidP="004F464E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Kids involved in all aspects</w:t>
      </w:r>
    </w:p>
    <w:p w14:paraId="407B88D3" w14:textId="19245821" w:rsidR="004F464E" w:rsidRDefault="004F464E" w:rsidP="004F464E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Teach kids the process of advocacy</w:t>
      </w:r>
    </w:p>
    <w:p w14:paraId="2255B7D7" w14:textId="1EB8736E" w:rsidR="004F464E" w:rsidRDefault="004F464E" w:rsidP="004F464E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Music/art rep on BOE</w:t>
      </w:r>
    </w:p>
    <w:p w14:paraId="2530FC96" w14:textId="44957F08" w:rsidR="004F464E" w:rsidRDefault="004F464E" w:rsidP="004F464E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Visibility throughout the community</w:t>
      </w:r>
    </w:p>
    <w:p w14:paraId="36372807" w14:textId="2B6AD285" w:rsidR="004F464E" w:rsidRDefault="004F464E" w:rsidP="004F464E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Parent involvement</w:t>
      </w:r>
    </w:p>
    <w:p w14:paraId="7E4C73D3" w14:textId="51FA2CD5" w:rsidR="004F464E" w:rsidRDefault="004F464E" w:rsidP="004F464E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Marketing/promotion</w:t>
      </w:r>
    </w:p>
    <w:p w14:paraId="0596BD2D" w14:textId="318FCB50" w:rsidR="004F464E" w:rsidRPr="004F464E" w:rsidRDefault="004F464E" w:rsidP="004F464E">
      <w:pPr>
        <w:pStyle w:val="ListParagraph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Social/public media/schedule presence</w:t>
      </w:r>
    </w:p>
    <w:p w14:paraId="2C25C112" w14:textId="77777777" w:rsidR="0057514D" w:rsidRPr="009944DF" w:rsidRDefault="0057514D" w:rsidP="0057514D">
      <w:pPr>
        <w:rPr>
          <w:rFonts w:cstheme="minorHAnsi"/>
          <w:b/>
          <w:bCs/>
          <w:sz w:val="24"/>
          <w:szCs w:val="24"/>
        </w:rPr>
      </w:pPr>
      <w:r w:rsidRPr="009944DF">
        <w:rPr>
          <w:rFonts w:cstheme="minorHAnsi"/>
          <w:b/>
          <w:bCs/>
          <w:sz w:val="24"/>
          <w:szCs w:val="24"/>
        </w:rPr>
        <w:t>Group 5</w:t>
      </w:r>
    </w:p>
    <w:p w14:paraId="21F4EC74" w14:textId="4B930FCA" w:rsidR="0057514D" w:rsidRDefault="004F464E" w:rsidP="004F464E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Capital day</w:t>
      </w:r>
    </w:p>
    <w:p w14:paraId="419E3128" w14:textId="35BD0188" w:rsidR="004F464E" w:rsidRDefault="004F464E" w:rsidP="004F464E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Arts administration group with legislator liaison</w:t>
      </w:r>
    </w:p>
    <w:p w14:paraId="74DE1F42" w14:textId="586ABD6B" w:rsidR="004F464E" w:rsidRDefault="004F464E" w:rsidP="004F464E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Performing for a wide variety of audiences</w:t>
      </w:r>
    </w:p>
    <w:p w14:paraId="11F1941B" w14:textId="7A1A3F57" w:rsidR="004F464E" w:rsidRDefault="004F464E" w:rsidP="004F464E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Free drama </w:t>
      </w:r>
      <w:r w:rsidR="00B15833">
        <w:rPr>
          <w:rFonts w:cstheme="minorHAnsi"/>
          <w:sz w:val="24"/>
          <w:szCs w:val="24"/>
        </w:rPr>
        <w:t>performances for seniors</w:t>
      </w:r>
    </w:p>
    <w:p w14:paraId="58B67C0D" w14:textId="426ADE32" w:rsidR="00B15833" w:rsidRDefault="00B15833" w:rsidP="00B15833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Art exhibits with concerts</w:t>
      </w:r>
    </w:p>
    <w:p w14:paraId="18DAF65D" w14:textId="439C7710" w:rsidR="00B15833" w:rsidRDefault="00B15833" w:rsidP="00B15833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Attending conferences</w:t>
      </w:r>
    </w:p>
    <w:p w14:paraId="60966314" w14:textId="5BBAD67F" w:rsidR="00B15833" w:rsidRDefault="00B15833" w:rsidP="00B15833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Invite dignitaries to </w:t>
      </w:r>
      <w:proofErr w:type="gramStart"/>
      <w:r>
        <w:rPr>
          <w:rFonts w:cstheme="minorHAnsi"/>
          <w:sz w:val="24"/>
          <w:szCs w:val="24"/>
        </w:rPr>
        <w:t>concerts</w:t>
      </w:r>
      <w:proofErr w:type="gramEnd"/>
      <w:r>
        <w:rPr>
          <w:rFonts w:cstheme="minorHAnsi"/>
          <w:sz w:val="24"/>
          <w:szCs w:val="24"/>
        </w:rPr>
        <w:t xml:space="preserve"> and recognize them</w:t>
      </w:r>
    </w:p>
    <w:p w14:paraId="4CD8279C" w14:textId="4B224901" w:rsidR="00B15833" w:rsidRDefault="00B15833" w:rsidP="00B15833">
      <w:pPr>
        <w:pStyle w:val="ListParagraph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Band council members send personal invites</w:t>
      </w:r>
    </w:p>
    <w:p w14:paraId="7D577A42" w14:textId="77777777" w:rsidR="00B15833" w:rsidRPr="00B15833" w:rsidRDefault="00B15833" w:rsidP="00B15833">
      <w:pPr>
        <w:pStyle w:val="ListParagraph"/>
        <w:spacing w:line="360" w:lineRule="auto"/>
        <w:rPr>
          <w:rFonts w:cstheme="minorHAnsi"/>
          <w:sz w:val="24"/>
          <w:szCs w:val="24"/>
        </w:rPr>
      </w:pPr>
    </w:p>
    <w:p w14:paraId="4829D063" w14:textId="6EBE1C1C" w:rsidR="0057514D" w:rsidRPr="00B15833" w:rsidRDefault="0057514D" w:rsidP="0057514D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B15833">
        <w:rPr>
          <w:rFonts w:asciiTheme="minorHAnsi" w:hAnsiTheme="minorHAnsi" w:cstheme="minorHAnsi"/>
          <w:sz w:val="24"/>
          <w:szCs w:val="24"/>
          <w:u w:val="single"/>
        </w:rPr>
        <w:t>Safety</w:t>
      </w:r>
    </w:p>
    <w:p w14:paraId="7FC71E0D" w14:textId="56CE701C" w:rsidR="0057514D" w:rsidRPr="009944DF" w:rsidRDefault="0057514D" w:rsidP="0057514D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9944DF">
        <w:rPr>
          <w:rFonts w:cstheme="minorHAnsi"/>
          <w:b/>
          <w:bCs/>
          <w:sz w:val="24"/>
          <w:szCs w:val="24"/>
        </w:rPr>
        <w:t>Group 1</w:t>
      </w:r>
    </w:p>
    <w:p w14:paraId="236791D7" w14:textId="4ECC1068" w:rsidR="009944DF" w:rsidRPr="00DC4991" w:rsidRDefault="00DC4991" w:rsidP="00DC499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DC4991">
        <w:rPr>
          <w:rFonts w:eastAsia="Times New Roman" w:cstheme="minorHAnsi"/>
          <w:color w:val="222222"/>
          <w:sz w:val="24"/>
          <w:szCs w:val="24"/>
        </w:rPr>
        <w:t>S</w:t>
      </w:r>
      <w:r w:rsidR="009944DF" w:rsidRPr="00DC4991">
        <w:rPr>
          <w:rFonts w:eastAsia="Times New Roman" w:cstheme="minorHAnsi"/>
          <w:color w:val="222222"/>
          <w:sz w:val="24"/>
          <w:szCs w:val="24"/>
        </w:rPr>
        <w:t>ecurity</w:t>
      </w:r>
    </w:p>
    <w:p w14:paraId="57529848" w14:textId="2FD7F1C4" w:rsidR="009944DF" w:rsidRPr="00DC4991" w:rsidRDefault="009944DF" w:rsidP="00DC499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DC4991">
        <w:rPr>
          <w:rFonts w:eastAsia="Times New Roman" w:cstheme="minorHAnsi"/>
          <w:color w:val="222222"/>
          <w:sz w:val="24"/>
          <w:szCs w:val="24"/>
        </w:rPr>
        <w:t>Background checks/ Youth Protection</w:t>
      </w:r>
    </w:p>
    <w:p w14:paraId="2D9E36F7" w14:textId="77777777" w:rsidR="00DC4991" w:rsidRDefault="009944DF" w:rsidP="009944D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DC4991">
        <w:rPr>
          <w:rFonts w:eastAsia="Times New Roman" w:cstheme="minorHAnsi"/>
          <w:color w:val="222222"/>
          <w:sz w:val="24"/>
          <w:szCs w:val="24"/>
        </w:rPr>
        <w:t>Identification for participants</w:t>
      </w:r>
    </w:p>
    <w:p w14:paraId="7AA45CEA" w14:textId="6014FF67" w:rsidR="00DC4991" w:rsidRDefault="009944DF" w:rsidP="009944D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DC4991">
        <w:rPr>
          <w:rFonts w:eastAsia="Times New Roman" w:cstheme="minorHAnsi"/>
          <w:color w:val="222222"/>
          <w:sz w:val="24"/>
          <w:szCs w:val="24"/>
        </w:rPr>
        <w:t xml:space="preserve">Adequate </w:t>
      </w:r>
      <w:r w:rsidR="00DC4991" w:rsidRPr="00DC4991">
        <w:rPr>
          <w:rFonts w:eastAsia="Times New Roman" w:cstheme="minorHAnsi"/>
          <w:color w:val="222222"/>
          <w:sz w:val="24"/>
          <w:szCs w:val="24"/>
        </w:rPr>
        <w:t>Staffing,</w:t>
      </w:r>
      <w:r w:rsidRPr="00DC4991">
        <w:rPr>
          <w:rFonts w:eastAsia="Times New Roman" w:cstheme="minorHAnsi"/>
          <w:color w:val="222222"/>
          <w:sz w:val="24"/>
          <w:szCs w:val="24"/>
        </w:rPr>
        <w:t xml:space="preserve"> and training</w:t>
      </w:r>
    </w:p>
    <w:p w14:paraId="60C375DD" w14:textId="0E8D6C5B" w:rsidR="009944DF" w:rsidRPr="00DC4991" w:rsidRDefault="009944DF" w:rsidP="009944DF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DC4991">
        <w:rPr>
          <w:rFonts w:eastAsia="Times New Roman" w:cstheme="minorHAnsi"/>
          <w:color w:val="222222"/>
          <w:sz w:val="24"/>
          <w:szCs w:val="24"/>
        </w:rPr>
        <w:t>Emergency Plan/</w:t>
      </w:r>
      <w:r w:rsidR="00DC4991" w:rsidRPr="00DC4991">
        <w:rPr>
          <w:rFonts w:eastAsia="Times New Roman" w:cstheme="minorHAnsi"/>
          <w:color w:val="222222"/>
          <w:sz w:val="24"/>
          <w:szCs w:val="24"/>
        </w:rPr>
        <w:t>Crisis</w:t>
      </w:r>
      <w:r w:rsidRPr="00DC4991">
        <w:rPr>
          <w:rFonts w:eastAsia="Times New Roman" w:cstheme="minorHAnsi"/>
          <w:color w:val="222222"/>
          <w:sz w:val="24"/>
          <w:szCs w:val="24"/>
        </w:rPr>
        <w:t xml:space="preserve"> Management</w:t>
      </w:r>
    </w:p>
    <w:p w14:paraId="721F2DDD" w14:textId="77777777" w:rsidR="00DC4991" w:rsidRDefault="009944DF" w:rsidP="00DC4991">
      <w:pPr>
        <w:pStyle w:val="ListParagraph"/>
        <w:numPr>
          <w:ilvl w:val="1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DC4991">
        <w:rPr>
          <w:rFonts w:eastAsia="Times New Roman" w:cstheme="minorHAnsi"/>
          <w:color w:val="222222"/>
          <w:sz w:val="24"/>
          <w:szCs w:val="24"/>
        </w:rPr>
        <w:t>co</w:t>
      </w:r>
      <w:r w:rsidR="00DC4991" w:rsidRPr="00DC4991">
        <w:rPr>
          <w:rFonts w:eastAsia="Times New Roman" w:cstheme="minorHAnsi"/>
          <w:color w:val="222222"/>
          <w:sz w:val="24"/>
          <w:szCs w:val="24"/>
        </w:rPr>
        <w:t>mmunication</w:t>
      </w:r>
      <w:r w:rsidRPr="00DC4991">
        <w:rPr>
          <w:rFonts w:eastAsia="Times New Roman" w:cstheme="minorHAnsi"/>
          <w:color w:val="222222"/>
          <w:sz w:val="24"/>
          <w:szCs w:val="24"/>
        </w:rPr>
        <w:t xml:space="preserve"> and protocol</w:t>
      </w:r>
    </w:p>
    <w:p w14:paraId="76E2DD9A" w14:textId="77777777" w:rsidR="00DC4991" w:rsidRDefault="009944DF" w:rsidP="00DC499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DC4991">
        <w:rPr>
          <w:rFonts w:eastAsia="Times New Roman" w:cstheme="minorHAnsi"/>
          <w:color w:val="222222"/>
          <w:sz w:val="24"/>
          <w:szCs w:val="24"/>
        </w:rPr>
        <w:t>Medical Staff</w:t>
      </w:r>
    </w:p>
    <w:p w14:paraId="7C0DF8EF" w14:textId="46925565" w:rsidR="009944DF" w:rsidRPr="00DC4991" w:rsidRDefault="009944DF" w:rsidP="00DC4991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DC4991">
        <w:rPr>
          <w:rFonts w:eastAsia="Times New Roman" w:cstheme="minorHAnsi"/>
          <w:color w:val="222222"/>
          <w:sz w:val="24"/>
          <w:szCs w:val="24"/>
        </w:rPr>
        <w:t>Sites may already have plans for emergency</w:t>
      </w:r>
    </w:p>
    <w:p w14:paraId="48AFB711" w14:textId="77777777" w:rsidR="009944DF" w:rsidRPr="009944DF" w:rsidRDefault="009944DF" w:rsidP="0057514D">
      <w:pPr>
        <w:spacing w:line="360" w:lineRule="auto"/>
        <w:rPr>
          <w:rFonts w:cs="Arial"/>
          <w:sz w:val="24"/>
          <w:szCs w:val="24"/>
        </w:rPr>
      </w:pPr>
    </w:p>
    <w:p w14:paraId="14D8E00C" w14:textId="6F72F163" w:rsidR="0057514D" w:rsidRDefault="0057514D" w:rsidP="0057514D">
      <w:pPr>
        <w:spacing w:line="360" w:lineRule="auto"/>
        <w:rPr>
          <w:rFonts w:cs="Arial"/>
          <w:b/>
          <w:bCs/>
          <w:sz w:val="24"/>
          <w:szCs w:val="24"/>
        </w:rPr>
      </w:pPr>
      <w:r w:rsidRPr="0057514D">
        <w:rPr>
          <w:rFonts w:cs="Arial"/>
          <w:b/>
          <w:bCs/>
          <w:sz w:val="24"/>
          <w:szCs w:val="24"/>
        </w:rPr>
        <w:t>Group 2</w:t>
      </w:r>
    </w:p>
    <w:p w14:paraId="27A342CD" w14:textId="0703438F" w:rsidR="00A47A35" w:rsidRDefault="00A47A35" w:rsidP="00A47A35">
      <w:pPr>
        <w:pStyle w:val="ListParagraph"/>
        <w:numPr>
          <w:ilvl w:val="0"/>
          <w:numId w:val="11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Conversations with admin, police, fire</w:t>
      </w:r>
    </w:p>
    <w:p w14:paraId="2343738F" w14:textId="0A9B1B21" w:rsidR="00A47A35" w:rsidRDefault="00A47A35" w:rsidP="00A47A35">
      <w:pPr>
        <w:pStyle w:val="ListParagraph"/>
        <w:numPr>
          <w:ilvl w:val="0"/>
          <w:numId w:val="11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Liability</w:t>
      </w:r>
    </w:p>
    <w:p w14:paraId="6EB419B9" w14:textId="790136D5" w:rsidR="00A47A35" w:rsidRDefault="00A47A35" w:rsidP="00A47A35">
      <w:pPr>
        <w:pStyle w:val="ListParagraph"/>
        <w:numPr>
          <w:ilvl w:val="0"/>
          <w:numId w:val="11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Policy-state events</w:t>
      </w:r>
    </w:p>
    <w:p w14:paraId="3EA17B0C" w14:textId="7A304DD9" w:rsidR="00A47A35" w:rsidRDefault="00A47A35" w:rsidP="00A47A35">
      <w:pPr>
        <w:pStyle w:val="ListParagraph"/>
        <w:numPr>
          <w:ilvl w:val="1"/>
          <w:numId w:val="11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Policy for adjudicators/volunteers</w:t>
      </w:r>
    </w:p>
    <w:p w14:paraId="2A277B30" w14:textId="4C306D4C" w:rsidR="00A47A35" w:rsidRDefault="00A47A35" w:rsidP="00A47A35">
      <w:pPr>
        <w:pStyle w:val="ListParagraph"/>
        <w:numPr>
          <w:ilvl w:val="1"/>
          <w:numId w:val="11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Emergencies (active shooter</w:t>
      </w:r>
      <w:r w:rsidR="00860BAF">
        <w:rPr>
          <w:rFonts w:cs="Arial"/>
          <w:sz w:val="24"/>
          <w:szCs w:val="24"/>
        </w:rPr>
        <w:t>, earthquake)</w:t>
      </w:r>
    </w:p>
    <w:p w14:paraId="78DDE55B" w14:textId="416C3C7C" w:rsidR="00860BAF" w:rsidRDefault="00860BAF" w:rsidP="00860BAF">
      <w:pPr>
        <w:pStyle w:val="ListParagraph"/>
        <w:numPr>
          <w:ilvl w:val="0"/>
          <w:numId w:val="11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Concert etiquette in events</w:t>
      </w:r>
    </w:p>
    <w:p w14:paraId="70593796" w14:textId="3AA50940" w:rsidR="00860BAF" w:rsidRPr="00A47A35" w:rsidRDefault="00860BAF" w:rsidP="00860BAF">
      <w:pPr>
        <w:pStyle w:val="ListParagraph"/>
        <w:numPr>
          <w:ilvl w:val="0"/>
          <w:numId w:val="11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Festivals – policies of host districts</w:t>
      </w:r>
    </w:p>
    <w:p w14:paraId="3EA671EC" w14:textId="02DBA4E0" w:rsidR="00860BAF" w:rsidRDefault="0057514D" w:rsidP="0057514D">
      <w:pPr>
        <w:spacing w:line="360" w:lineRule="auto"/>
        <w:rPr>
          <w:rFonts w:cs="Arial"/>
          <w:b/>
          <w:bCs/>
          <w:sz w:val="24"/>
          <w:szCs w:val="24"/>
        </w:rPr>
      </w:pPr>
      <w:r w:rsidRPr="0057514D">
        <w:rPr>
          <w:rFonts w:cs="Arial"/>
          <w:b/>
          <w:bCs/>
          <w:sz w:val="24"/>
          <w:szCs w:val="24"/>
        </w:rPr>
        <w:t>Group 3</w:t>
      </w:r>
    </w:p>
    <w:p w14:paraId="3F50CF69" w14:textId="207F789C" w:rsidR="00860BAF" w:rsidRDefault="00860BAF" w:rsidP="00860BAF">
      <w:pPr>
        <w:pStyle w:val="ListParagraph"/>
        <w:numPr>
          <w:ilvl w:val="0"/>
          <w:numId w:val="11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Resource/security officers, EMTs at events</w:t>
      </w:r>
    </w:p>
    <w:p w14:paraId="5542C5EC" w14:textId="11DE5E8D" w:rsidR="00860BAF" w:rsidRDefault="00860BAF" w:rsidP="00860BAF">
      <w:pPr>
        <w:pStyle w:val="ListParagraph"/>
        <w:numPr>
          <w:ilvl w:val="0"/>
          <w:numId w:val="11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Require physicals for students</w:t>
      </w:r>
    </w:p>
    <w:p w14:paraId="1ADE04E4" w14:textId="72D7C257" w:rsidR="00860BAF" w:rsidRDefault="00860BAF" w:rsidP="00860BAF">
      <w:pPr>
        <w:pStyle w:val="ListParagraph"/>
        <w:numPr>
          <w:ilvl w:val="0"/>
          <w:numId w:val="11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Require trainings for coaches/teachers/judges</w:t>
      </w:r>
    </w:p>
    <w:p w14:paraId="5A477D23" w14:textId="5A6881C0" w:rsidR="00860BAF" w:rsidRDefault="00860BAF" w:rsidP="00860BAF">
      <w:pPr>
        <w:pStyle w:val="ListParagraph"/>
        <w:numPr>
          <w:ilvl w:val="0"/>
          <w:numId w:val="11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Consider volunteer procedures </w:t>
      </w:r>
    </w:p>
    <w:p w14:paraId="7646844E" w14:textId="0732FF73" w:rsidR="00860BAF" w:rsidRPr="00860BAF" w:rsidRDefault="00860BAF" w:rsidP="00860BAF">
      <w:pPr>
        <w:pStyle w:val="ListParagraph"/>
        <w:numPr>
          <w:ilvl w:val="0"/>
          <w:numId w:val="11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Audience safety etiquette</w:t>
      </w:r>
    </w:p>
    <w:p w14:paraId="35A77BBD" w14:textId="74779A52" w:rsidR="0057514D" w:rsidRDefault="0057514D" w:rsidP="0057514D">
      <w:pPr>
        <w:rPr>
          <w:b/>
          <w:bCs/>
          <w:sz w:val="24"/>
          <w:szCs w:val="24"/>
        </w:rPr>
      </w:pPr>
      <w:r w:rsidRPr="0057514D">
        <w:rPr>
          <w:b/>
          <w:bCs/>
          <w:sz w:val="24"/>
          <w:szCs w:val="24"/>
        </w:rPr>
        <w:t>Group 4</w:t>
      </w:r>
    </w:p>
    <w:p w14:paraId="2B6828F6" w14:textId="548470BC" w:rsidR="004F464E" w:rsidRDefault="004F464E" w:rsidP="004F464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Teach students about safety</w:t>
      </w:r>
    </w:p>
    <w:p w14:paraId="77E5B48F" w14:textId="108C92D5" w:rsidR="004F464E" w:rsidRDefault="004F464E" w:rsidP="004F464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Be reflective after events</w:t>
      </w:r>
    </w:p>
    <w:p w14:paraId="7BE9C22D" w14:textId="7BC4FFD1" w:rsidR="004F464E" w:rsidRDefault="004F464E" w:rsidP="004F464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Clear expectations with teachers and directors</w:t>
      </w:r>
    </w:p>
    <w:p w14:paraId="4F96EF5C" w14:textId="633578C6" w:rsidR="004F464E" w:rsidRDefault="004F464E" w:rsidP="004F464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Background checks</w:t>
      </w:r>
    </w:p>
    <w:p w14:paraId="15672EDB" w14:textId="2233BB15" w:rsidR="004F464E" w:rsidRDefault="004F464E" w:rsidP="004F464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Safety plans</w:t>
      </w:r>
    </w:p>
    <w:p w14:paraId="359CD7C4" w14:textId="50778090" w:rsidR="004F464E" w:rsidRDefault="004F464E" w:rsidP="004F464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ID badges</w:t>
      </w:r>
    </w:p>
    <w:p w14:paraId="138BF68C" w14:textId="35B65936" w:rsidR="004F464E" w:rsidRDefault="004F464E" w:rsidP="004F464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Credentials for large group events</w:t>
      </w:r>
    </w:p>
    <w:p w14:paraId="2F893AD8" w14:textId="4C5384E4" w:rsidR="004F464E" w:rsidRPr="004F464E" w:rsidRDefault="004F464E" w:rsidP="004F464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Communicate with local authorities – EMS, PD, FD</w:t>
      </w:r>
    </w:p>
    <w:p w14:paraId="7542C9D0" w14:textId="77777777" w:rsidR="0057514D" w:rsidRPr="0057514D" w:rsidRDefault="0057514D" w:rsidP="0057514D">
      <w:pPr>
        <w:rPr>
          <w:b/>
          <w:bCs/>
          <w:sz w:val="24"/>
          <w:szCs w:val="24"/>
        </w:rPr>
      </w:pPr>
      <w:r w:rsidRPr="0057514D">
        <w:rPr>
          <w:b/>
          <w:bCs/>
          <w:sz w:val="24"/>
          <w:szCs w:val="24"/>
        </w:rPr>
        <w:t>Group 5</w:t>
      </w:r>
    </w:p>
    <w:p w14:paraId="0E49473A" w14:textId="78AFB6AF" w:rsidR="0057514D" w:rsidRDefault="00B15833" w:rsidP="00B15833">
      <w:pPr>
        <w:pStyle w:val="ListParagraph"/>
        <w:numPr>
          <w:ilvl w:val="0"/>
          <w:numId w:val="11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Hiring police at events</w:t>
      </w:r>
    </w:p>
    <w:p w14:paraId="0800420D" w14:textId="45A3AD03" w:rsidR="00B15833" w:rsidRDefault="00B15833" w:rsidP="00B15833">
      <w:pPr>
        <w:pStyle w:val="ListParagraph"/>
        <w:numPr>
          <w:ilvl w:val="0"/>
          <w:numId w:val="11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All judges are background checked</w:t>
      </w:r>
    </w:p>
    <w:p w14:paraId="333116CB" w14:textId="5A692CA5" w:rsidR="00B15833" w:rsidRDefault="00B15833" w:rsidP="00B15833">
      <w:pPr>
        <w:pStyle w:val="ListParagraph"/>
        <w:numPr>
          <w:ilvl w:val="0"/>
          <w:numId w:val="11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Require admin at all events</w:t>
      </w:r>
    </w:p>
    <w:p w14:paraId="0FE29195" w14:textId="062AC991" w:rsidR="00B15833" w:rsidRDefault="00B15833" w:rsidP="00B15833">
      <w:pPr>
        <w:pStyle w:val="ListParagraph"/>
        <w:numPr>
          <w:ilvl w:val="0"/>
          <w:numId w:val="11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Create emergency action plan</w:t>
      </w:r>
    </w:p>
    <w:p w14:paraId="32838237" w14:textId="4AF78528" w:rsidR="00B15833" w:rsidRDefault="00B15833" w:rsidP="00B15833">
      <w:pPr>
        <w:pStyle w:val="ListParagraph"/>
        <w:numPr>
          <w:ilvl w:val="0"/>
          <w:numId w:val="11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Trusted chaperones to ensure safety</w:t>
      </w:r>
    </w:p>
    <w:p w14:paraId="14BC3031" w14:textId="34C319E4" w:rsidR="00B15833" w:rsidRPr="00B15833" w:rsidRDefault="00B15833" w:rsidP="00B15833">
      <w:pPr>
        <w:pStyle w:val="ListParagraph"/>
        <w:numPr>
          <w:ilvl w:val="0"/>
          <w:numId w:val="11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Reminding students of safety protocols</w:t>
      </w:r>
    </w:p>
    <w:p w14:paraId="5F9CD0D7" w14:textId="77777777" w:rsidR="0057514D" w:rsidRDefault="0057514D" w:rsidP="0057514D"/>
    <w:sectPr w:rsidR="00575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27B8"/>
    <w:multiLevelType w:val="multilevel"/>
    <w:tmpl w:val="1616AB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B486921"/>
    <w:multiLevelType w:val="hybridMultilevel"/>
    <w:tmpl w:val="85D4789A"/>
    <w:lvl w:ilvl="0" w:tplc="E0F6BCE8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5246A"/>
    <w:multiLevelType w:val="multilevel"/>
    <w:tmpl w:val="4B2433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D7E225C"/>
    <w:multiLevelType w:val="hybridMultilevel"/>
    <w:tmpl w:val="C0308B00"/>
    <w:lvl w:ilvl="0" w:tplc="52E800CA">
      <w:start w:val="202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63EDF"/>
    <w:multiLevelType w:val="multilevel"/>
    <w:tmpl w:val="4D0655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9321D11"/>
    <w:multiLevelType w:val="multilevel"/>
    <w:tmpl w:val="A4DAC4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5F4024D"/>
    <w:multiLevelType w:val="multilevel"/>
    <w:tmpl w:val="FBC8D2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82B4EB0"/>
    <w:multiLevelType w:val="multilevel"/>
    <w:tmpl w:val="D6F4CB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D4940D9"/>
    <w:multiLevelType w:val="multilevel"/>
    <w:tmpl w:val="3196C7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D08395B"/>
    <w:multiLevelType w:val="hybridMultilevel"/>
    <w:tmpl w:val="27F2D6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502CA4"/>
    <w:multiLevelType w:val="hybridMultilevel"/>
    <w:tmpl w:val="F27AF4FE"/>
    <w:lvl w:ilvl="0" w:tplc="D9FAEFEC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650625">
    <w:abstractNumId w:val="9"/>
  </w:num>
  <w:num w:numId="2" w16cid:durableId="2065180946">
    <w:abstractNumId w:val="1"/>
  </w:num>
  <w:num w:numId="3" w16cid:durableId="487597674">
    <w:abstractNumId w:val="10"/>
  </w:num>
  <w:num w:numId="4" w16cid:durableId="80031084">
    <w:abstractNumId w:val="7"/>
  </w:num>
  <w:num w:numId="5" w16cid:durableId="1246841774">
    <w:abstractNumId w:val="5"/>
  </w:num>
  <w:num w:numId="6" w16cid:durableId="1296838996">
    <w:abstractNumId w:val="4"/>
  </w:num>
  <w:num w:numId="7" w16cid:durableId="779301332">
    <w:abstractNumId w:val="6"/>
  </w:num>
  <w:num w:numId="8" w16cid:durableId="1426728159">
    <w:abstractNumId w:val="2"/>
  </w:num>
  <w:num w:numId="9" w16cid:durableId="740102108">
    <w:abstractNumId w:val="8"/>
  </w:num>
  <w:num w:numId="10" w16cid:durableId="276063215">
    <w:abstractNumId w:val="0"/>
  </w:num>
  <w:num w:numId="11" w16cid:durableId="26761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4D"/>
    <w:rsid w:val="00120EC4"/>
    <w:rsid w:val="002100B6"/>
    <w:rsid w:val="004F464E"/>
    <w:rsid w:val="0057514D"/>
    <w:rsid w:val="00860BAF"/>
    <w:rsid w:val="009944DF"/>
    <w:rsid w:val="00A12B95"/>
    <w:rsid w:val="00A47A35"/>
    <w:rsid w:val="00B15833"/>
    <w:rsid w:val="00DC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52909"/>
  <w15:chartTrackingRefBased/>
  <w15:docId w15:val="{282C5555-749F-4747-9820-48F3A2CF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14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575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99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Burke</dc:creator>
  <cp:keywords/>
  <dc:description/>
  <cp:lastModifiedBy>Ken Burke</cp:lastModifiedBy>
  <cp:revision>1</cp:revision>
  <dcterms:created xsi:type="dcterms:W3CDTF">2022-09-20T22:40:00Z</dcterms:created>
  <dcterms:modified xsi:type="dcterms:W3CDTF">2022-09-20T23:15:00Z</dcterms:modified>
</cp:coreProperties>
</file>